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14B0D" w14:textId="77777777" w:rsidR="005960DA" w:rsidRDefault="005960DA">
      <w:pPr>
        <w:rPr>
          <w:sz w:val="21"/>
          <w:szCs w:val="21"/>
        </w:rPr>
        <w:sectPr w:rsidR="005960DA" w:rsidSect="007570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6" w:footer="576" w:gutter="0"/>
          <w:cols w:space="720"/>
          <w:docGrid w:linePitch="360"/>
        </w:sectPr>
      </w:pPr>
    </w:p>
    <w:p w14:paraId="7A651718" w14:textId="7974508A" w:rsidR="000B37E8" w:rsidRPr="005979E1" w:rsidRDefault="000B37E8">
      <w:pPr>
        <w:rPr>
          <w:sz w:val="21"/>
          <w:szCs w:val="21"/>
        </w:rPr>
      </w:pPr>
      <w:r w:rsidRPr="005979E1">
        <w:rPr>
          <w:sz w:val="21"/>
          <w:szCs w:val="21"/>
        </w:rPr>
        <w:t>Getting more out of your life and career starts now.</w:t>
      </w:r>
      <w:r w:rsidRPr="005979E1">
        <w:rPr>
          <w:sz w:val="21"/>
          <w:szCs w:val="21"/>
        </w:rPr>
        <w:br/>
      </w:r>
      <w:r w:rsidRPr="005979E1">
        <w:rPr>
          <w:sz w:val="21"/>
          <w:szCs w:val="21"/>
        </w:rPr>
        <w:br/>
        <w:t>You are at the beginning of your career. You’re motivated, driven, and confident. You need an opportunity to show what you can do. Here’s your chance!</w:t>
      </w:r>
    </w:p>
    <w:p w14:paraId="5DA747CA" w14:textId="77777777" w:rsidR="000B37E8" w:rsidRPr="005979E1" w:rsidRDefault="000B37E8">
      <w:pPr>
        <w:rPr>
          <w:sz w:val="21"/>
          <w:szCs w:val="21"/>
        </w:rPr>
      </w:pPr>
    </w:p>
    <w:p w14:paraId="62A24CCA" w14:textId="2B27F888" w:rsidR="000B37E8" w:rsidRPr="005979E1" w:rsidRDefault="000B37E8">
      <w:pPr>
        <w:rPr>
          <w:sz w:val="21"/>
          <w:szCs w:val="21"/>
        </w:rPr>
      </w:pPr>
      <w:r w:rsidRPr="005979E1">
        <w:rPr>
          <w:sz w:val="21"/>
          <w:szCs w:val="21"/>
        </w:rPr>
        <w:t>When you join the S</w:t>
      </w:r>
      <w:r w:rsidR="001807CD">
        <w:rPr>
          <w:sz w:val="21"/>
          <w:szCs w:val="21"/>
        </w:rPr>
        <w:t>U</w:t>
      </w:r>
      <w:r w:rsidRPr="005979E1">
        <w:rPr>
          <w:sz w:val="21"/>
          <w:szCs w:val="21"/>
        </w:rPr>
        <w:t xml:space="preserve">PER team – more than 1300 strong and growing – you’ll experience a shared dedication to a greater goal and an opportunity to be part of a future-focused team of </w:t>
      </w:r>
      <w:r w:rsidR="00830F59" w:rsidRPr="005979E1">
        <w:rPr>
          <w:sz w:val="21"/>
          <w:szCs w:val="21"/>
        </w:rPr>
        <w:t>innovative</w:t>
      </w:r>
      <w:r w:rsidRPr="005979E1">
        <w:rPr>
          <w:sz w:val="21"/>
          <w:szCs w:val="21"/>
        </w:rPr>
        <w:t xml:space="preserve"> leaders as we expand nationwide.</w:t>
      </w:r>
    </w:p>
    <w:p w14:paraId="670D32A2" w14:textId="77777777" w:rsidR="000B37E8" w:rsidRPr="005979E1" w:rsidRDefault="000B37E8">
      <w:pPr>
        <w:rPr>
          <w:sz w:val="21"/>
          <w:szCs w:val="21"/>
        </w:rPr>
      </w:pPr>
    </w:p>
    <w:p w14:paraId="7190041D" w14:textId="72A66BB4" w:rsidR="000B37E8" w:rsidRPr="005979E1" w:rsidRDefault="000B37E8">
      <w:pPr>
        <w:rPr>
          <w:sz w:val="21"/>
          <w:szCs w:val="21"/>
        </w:rPr>
      </w:pPr>
      <w:r w:rsidRPr="005979E1">
        <w:rPr>
          <w:sz w:val="21"/>
          <w:szCs w:val="21"/>
        </w:rPr>
        <w:t>We’re currently looking for future leaders to eventually oversee ongoing national expansion. If you have the drive, a passion for marketing, and the commitment to win at every level of your career, today is the day you make the decision to earn more, give more, and grow more.</w:t>
      </w:r>
    </w:p>
    <w:p w14:paraId="09DF226C" w14:textId="77777777" w:rsidR="00124A16" w:rsidRPr="005979E1" w:rsidRDefault="00124A16">
      <w:pPr>
        <w:rPr>
          <w:sz w:val="21"/>
          <w:szCs w:val="21"/>
        </w:rPr>
      </w:pPr>
    </w:p>
    <w:p w14:paraId="18A901DA" w14:textId="01739BBF" w:rsidR="00124A16" w:rsidRPr="005979E1" w:rsidRDefault="00124A16">
      <w:pPr>
        <w:rPr>
          <w:sz w:val="21"/>
          <w:szCs w:val="21"/>
        </w:rPr>
      </w:pPr>
      <w:r w:rsidRPr="005979E1">
        <w:rPr>
          <w:sz w:val="21"/>
          <w:szCs w:val="21"/>
        </w:rPr>
        <w:t>Marketing Representative</w:t>
      </w:r>
    </w:p>
    <w:p w14:paraId="3C207D83" w14:textId="3C796CE2" w:rsidR="00124A16" w:rsidRPr="005979E1" w:rsidRDefault="00124A16">
      <w:pPr>
        <w:rPr>
          <w:sz w:val="21"/>
          <w:szCs w:val="21"/>
        </w:rPr>
      </w:pPr>
      <w:r w:rsidRPr="005979E1">
        <w:rPr>
          <w:sz w:val="21"/>
          <w:szCs w:val="21"/>
        </w:rPr>
        <w:t>As a full-time marketing representative, you’ll be trained on all our products with the opportunity to genera</w:t>
      </w:r>
      <w:r w:rsidR="009A2D63">
        <w:rPr>
          <w:sz w:val="21"/>
          <w:szCs w:val="21"/>
        </w:rPr>
        <w:t>te</w:t>
      </w:r>
      <w:r w:rsidRPr="005979E1">
        <w:rPr>
          <w:sz w:val="21"/>
          <w:szCs w:val="21"/>
        </w:rPr>
        <w:t xml:space="preserve"> business through the delivery of interactive presentations to prospective and existing clients. </w:t>
      </w:r>
      <w:r w:rsidR="003F03D4">
        <w:rPr>
          <w:sz w:val="21"/>
          <w:szCs w:val="21"/>
        </w:rPr>
        <w:t>A</w:t>
      </w:r>
      <w:r w:rsidRPr="005979E1">
        <w:rPr>
          <w:sz w:val="21"/>
          <w:szCs w:val="21"/>
        </w:rPr>
        <w:t>t SUPER, this outside marketing position will fine-tune your communication skills, negotiation tactics, and strategic planning skill.</w:t>
      </w:r>
    </w:p>
    <w:p w14:paraId="7E38A744" w14:textId="77777777" w:rsidR="00830F59" w:rsidRPr="005979E1" w:rsidRDefault="00830F59">
      <w:pPr>
        <w:rPr>
          <w:sz w:val="21"/>
          <w:szCs w:val="21"/>
        </w:rPr>
      </w:pPr>
    </w:p>
    <w:p w14:paraId="69B60E22" w14:textId="1D911790" w:rsidR="00830F59" w:rsidRPr="005979E1" w:rsidRDefault="00830F59">
      <w:pPr>
        <w:rPr>
          <w:i/>
          <w:iCs/>
          <w:sz w:val="21"/>
          <w:szCs w:val="21"/>
        </w:rPr>
      </w:pPr>
      <w:r w:rsidRPr="005979E1">
        <w:rPr>
          <w:i/>
          <w:iCs/>
          <w:sz w:val="21"/>
          <w:szCs w:val="21"/>
        </w:rPr>
        <w:t xml:space="preserve">Primary job </w:t>
      </w:r>
      <w:proofErr w:type="gramStart"/>
      <w:r w:rsidRPr="005979E1">
        <w:rPr>
          <w:i/>
          <w:iCs/>
          <w:sz w:val="21"/>
          <w:szCs w:val="21"/>
        </w:rPr>
        <w:t>responsibilities include</w:t>
      </w:r>
      <w:proofErr w:type="gramEnd"/>
      <w:r w:rsidRPr="005979E1">
        <w:rPr>
          <w:i/>
          <w:iCs/>
          <w:sz w:val="21"/>
          <w:szCs w:val="21"/>
        </w:rPr>
        <w:t>:</w:t>
      </w:r>
    </w:p>
    <w:p w14:paraId="0B9EAA98" w14:textId="2B8387B7" w:rsidR="00830F59" w:rsidRPr="005979E1" w:rsidRDefault="00830F59" w:rsidP="0054393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979E1">
        <w:rPr>
          <w:sz w:val="21"/>
          <w:szCs w:val="21"/>
        </w:rPr>
        <w:t xml:space="preserve">Interface with </w:t>
      </w:r>
      <w:r w:rsidR="00543939" w:rsidRPr="005979E1">
        <w:rPr>
          <w:sz w:val="21"/>
          <w:szCs w:val="21"/>
        </w:rPr>
        <w:t>decision-makers</w:t>
      </w:r>
      <w:r w:rsidRPr="005979E1">
        <w:rPr>
          <w:sz w:val="21"/>
          <w:szCs w:val="21"/>
        </w:rPr>
        <w:t xml:space="preserve"> </w:t>
      </w:r>
      <w:proofErr w:type="gramStart"/>
      <w:r w:rsidRPr="005979E1">
        <w:rPr>
          <w:sz w:val="21"/>
          <w:szCs w:val="21"/>
        </w:rPr>
        <w:t>on a daily basis</w:t>
      </w:r>
      <w:proofErr w:type="gramEnd"/>
    </w:p>
    <w:p w14:paraId="6CB41A22" w14:textId="1CBA82E9" w:rsidR="00830F59" w:rsidRPr="005979E1" w:rsidRDefault="00830F59" w:rsidP="0054393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979E1">
        <w:rPr>
          <w:sz w:val="21"/>
          <w:szCs w:val="21"/>
        </w:rPr>
        <w:t xml:space="preserve">Work in outside business </w:t>
      </w:r>
      <w:r w:rsidR="00543939" w:rsidRPr="005979E1">
        <w:rPr>
          <w:sz w:val="21"/>
          <w:szCs w:val="21"/>
        </w:rPr>
        <w:t>development</w:t>
      </w:r>
      <w:r w:rsidRPr="005979E1">
        <w:rPr>
          <w:sz w:val="21"/>
          <w:szCs w:val="21"/>
        </w:rPr>
        <w:t xml:space="preserve"> position in various settings</w:t>
      </w:r>
      <w:r w:rsidR="00543939" w:rsidRPr="005979E1">
        <w:rPr>
          <w:sz w:val="21"/>
          <w:szCs w:val="21"/>
        </w:rPr>
        <w:t>,</w:t>
      </w:r>
      <w:r w:rsidRPr="005979E1">
        <w:rPr>
          <w:sz w:val="21"/>
          <w:szCs w:val="21"/>
        </w:rPr>
        <w:t xml:space="preserve"> including retail and event marketing</w:t>
      </w:r>
    </w:p>
    <w:p w14:paraId="12D03945" w14:textId="4D75F449" w:rsidR="00830F59" w:rsidRPr="005979E1" w:rsidRDefault="00830F59" w:rsidP="0054393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979E1">
        <w:rPr>
          <w:sz w:val="21"/>
          <w:szCs w:val="21"/>
        </w:rPr>
        <w:t xml:space="preserve">Promotion of </w:t>
      </w:r>
      <w:r w:rsidR="00543939" w:rsidRPr="005979E1">
        <w:rPr>
          <w:sz w:val="21"/>
          <w:szCs w:val="21"/>
        </w:rPr>
        <w:t>S</w:t>
      </w:r>
      <w:r w:rsidRPr="005979E1">
        <w:rPr>
          <w:sz w:val="21"/>
          <w:szCs w:val="21"/>
        </w:rPr>
        <w:t xml:space="preserve">UPER’s products and services to </w:t>
      </w:r>
      <w:r w:rsidR="00543939" w:rsidRPr="005979E1">
        <w:rPr>
          <w:sz w:val="21"/>
          <w:szCs w:val="21"/>
        </w:rPr>
        <w:t>prospective</w:t>
      </w:r>
      <w:r w:rsidRPr="005979E1">
        <w:rPr>
          <w:sz w:val="21"/>
          <w:szCs w:val="21"/>
        </w:rPr>
        <w:t xml:space="preserve"> and existing clients</w:t>
      </w:r>
    </w:p>
    <w:p w14:paraId="56F49D0E" w14:textId="7A94C3A9" w:rsidR="00830F59" w:rsidRPr="005979E1" w:rsidRDefault="00830F59" w:rsidP="0054393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979E1">
        <w:rPr>
          <w:sz w:val="21"/>
          <w:szCs w:val="21"/>
        </w:rPr>
        <w:t>Working knowledge of eco-friendly, gree</w:t>
      </w:r>
      <w:r w:rsidR="00543939" w:rsidRPr="005979E1">
        <w:rPr>
          <w:sz w:val="21"/>
          <w:szCs w:val="21"/>
        </w:rPr>
        <w:t>n</w:t>
      </w:r>
      <w:r w:rsidRPr="005979E1">
        <w:rPr>
          <w:sz w:val="21"/>
          <w:szCs w:val="21"/>
        </w:rPr>
        <w:t xml:space="preserve"> remodeling pro</w:t>
      </w:r>
      <w:r w:rsidR="00543939" w:rsidRPr="005979E1">
        <w:rPr>
          <w:sz w:val="21"/>
          <w:szCs w:val="21"/>
        </w:rPr>
        <w:t>d</w:t>
      </w:r>
      <w:r w:rsidRPr="005979E1">
        <w:rPr>
          <w:sz w:val="21"/>
          <w:szCs w:val="21"/>
        </w:rPr>
        <w:t xml:space="preserve">ucts and </w:t>
      </w:r>
      <w:r w:rsidR="00C62587">
        <w:rPr>
          <w:sz w:val="21"/>
          <w:szCs w:val="21"/>
        </w:rPr>
        <w:t>their</w:t>
      </w:r>
      <w:r w:rsidR="00543939" w:rsidRPr="005979E1">
        <w:rPr>
          <w:sz w:val="21"/>
          <w:szCs w:val="21"/>
        </w:rPr>
        <w:t xml:space="preserve"> benefits to the consumer</w:t>
      </w:r>
    </w:p>
    <w:p w14:paraId="3B6CA416" w14:textId="2BD95A5F" w:rsidR="00543939" w:rsidRPr="005979E1" w:rsidRDefault="00543939" w:rsidP="00543939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5979E1">
        <w:rPr>
          <w:sz w:val="21"/>
          <w:szCs w:val="21"/>
        </w:rPr>
        <w:t>Participation in ongoing training camps on a weekly basis</w:t>
      </w:r>
    </w:p>
    <w:p w14:paraId="00836215" w14:textId="77777777" w:rsidR="00543939" w:rsidRDefault="00543939">
      <w:pPr>
        <w:rPr>
          <w:sz w:val="21"/>
          <w:szCs w:val="21"/>
        </w:rPr>
      </w:pPr>
    </w:p>
    <w:p w14:paraId="37234CF8" w14:textId="4723E6EF" w:rsidR="00C62587" w:rsidRDefault="00C62587">
      <w:pPr>
        <w:rPr>
          <w:sz w:val="21"/>
          <w:szCs w:val="21"/>
        </w:rPr>
      </w:pPr>
    </w:p>
    <w:p w14:paraId="75B1D03A" w14:textId="137A1CE0" w:rsidR="00C62587" w:rsidRPr="005979E1" w:rsidRDefault="00C62587">
      <w:pPr>
        <w:rPr>
          <w:sz w:val="21"/>
          <w:szCs w:val="21"/>
        </w:rPr>
      </w:pPr>
    </w:p>
    <w:p w14:paraId="503F90D3" w14:textId="4EB28262" w:rsidR="00543939" w:rsidRPr="005979E1" w:rsidRDefault="00B37235">
      <w:pPr>
        <w:rPr>
          <w:i/>
          <w:iCs/>
          <w:sz w:val="21"/>
          <w:szCs w:val="21"/>
        </w:rPr>
      </w:pPr>
      <w:r>
        <w:rPr>
          <w:i/>
          <w:i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D15A8" wp14:editId="7B27A4B1">
                <wp:simplePos x="0" y="0"/>
                <wp:positionH relativeFrom="column">
                  <wp:posOffset>263525</wp:posOffset>
                </wp:positionH>
                <wp:positionV relativeFrom="paragraph">
                  <wp:posOffset>129523</wp:posOffset>
                </wp:positionV>
                <wp:extent cx="2322830" cy="280035"/>
                <wp:effectExtent l="0" t="0" r="13970" b="12065"/>
                <wp:wrapNone/>
                <wp:docPr id="8168511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232283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F9783" w14:textId="5DF74E81" w:rsidR="00B37235" w:rsidRPr="00B37235" w:rsidRDefault="00B37235" w:rsidP="00B37235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B37235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DOLEW Participant Guide (2019) p. 137</w:t>
                            </w:r>
                            <w:r w:rsidRPr="00B37235">
                              <w:rPr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ab/>
                            </w:r>
                            <w:r w:rsidRPr="00B37235">
                              <w:rPr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ab/>
                            </w:r>
                            <w:r w:rsidRPr="00B37235">
                              <w:rPr>
                                <w:b/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A6438B0" w14:textId="77777777" w:rsidR="00B37235" w:rsidRPr="00B37235" w:rsidRDefault="00B37235" w:rsidP="00B37235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  <w:p w14:paraId="75955E9A" w14:textId="77777777" w:rsidR="00B37235" w:rsidRPr="00B37235" w:rsidRDefault="00B37235">
                            <w:pP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D15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.75pt;margin-top:10.2pt;width:182.9pt;height:22.05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" fillcolor="white [3201]" strokeweight=".5pt">
                <v:textbox>
                  <w:txbxContent>
                    <w:p w14:paraId="0AFF9783" w14:textId="5DF74E81" w:rsidR="00B37235" w:rsidRPr="00B37235" w:rsidRDefault="00B37235" w:rsidP="00B37235">
                      <w:pPr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B37235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DOLEW Participant Guide (2019) p. 137</w:t>
                      </w:r>
                      <w:r w:rsidRPr="00B37235">
                        <w:rPr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ab/>
                      </w:r>
                      <w:r w:rsidRPr="00B37235">
                        <w:rPr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ab/>
                      </w:r>
                      <w:r w:rsidRPr="00B37235">
                        <w:rPr>
                          <w:b/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ab/>
                      </w:r>
                    </w:p>
                    <w:p w14:paraId="0A6438B0" w14:textId="77777777" w:rsidR="00B37235" w:rsidRPr="00B37235" w:rsidRDefault="00B37235" w:rsidP="00B37235">
                      <w:pPr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  <w:p w14:paraId="75955E9A" w14:textId="77777777" w:rsidR="00B37235" w:rsidRPr="00B37235" w:rsidRDefault="00B37235">
                      <w:pPr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2E4">
        <w:rPr>
          <w:i/>
          <w:iCs/>
          <w:sz w:val="21"/>
          <w:szCs w:val="21"/>
        </w:rPr>
        <w:br w:type="column"/>
      </w:r>
      <w:r w:rsidR="00543939" w:rsidRPr="005979E1">
        <w:rPr>
          <w:i/>
          <w:iCs/>
          <w:sz w:val="21"/>
          <w:szCs w:val="21"/>
        </w:rPr>
        <w:t>Qualifications:</w:t>
      </w:r>
    </w:p>
    <w:p w14:paraId="4285CD13" w14:textId="478ECA29" w:rsidR="00543939" w:rsidRPr="005979E1" w:rsidRDefault="00543939" w:rsidP="00A33A1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979E1">
        <w:rPr>
          <w:sz w:val="21"/>
          <w:szCs w:val="21"/>
        </w:rPr>
        <w:t>Highly developed interpersonal, organizational, and communication skills</w:t>
      </w:r>
    </w:p>
    <w:p w14:paraId="10A91900" w14:textId="4FAEBB20" w:rsidR="00543939" w:rsidRPr="005979E1" w:rsidRDefault="00543939" w:rsidP="00A33A1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979E1">
        <w:rPr>
          <w:sz w:val="21"/>
          <w:szCs w:val="21"/>
        </w:rPr>
        <w:t xml:space="preserve">Ability to speak </w:t>
      </w:r>
      <w:r w:rsidR="00376FD9" w:rsidRPr="005979E1">
        <w:rPr>
          <w:sz w:val="21"/>
          <w:szCs w:val="21"/>
        </w:rPr>
        <w:t>publicly</w:t>
      </w:r>
      <w:r w:rsidRPr="005979E1">
        <w:rPr>
          <w:sz w:val="21"/>
          <w:szCs w:val="21"/>
        </w:rPr>
        <w:t xml:space="preserve"> with </w:t>
      </w:r>
      <w:r w:rsidR="00376FD9" w:rsidRPr="005979E1">
        <w:rPr>
          <w:sz w:val="21"/>
          <w:szCs w:val="21"/>
        </w:rPr>
        <w:t>confidence</w:t>
      </w:r>
      <w:r w:rsidRPr="005979E1">
        <w:rPr>
          <w:sz w:val="21"/>
          <w:szCs w:val="21"/>
        </w:rPr>
        <w:t xml:space="preserve"> and poise</w:t>
      </w:r>
    </w:p>
    <w:p w14:paraId="2F3C132C" w14:textId="143EF94B" w:rsidR="00543939" w:rsidRPr="005979E1" w:rsidRDefault="00543939" w:rsidP="00A33A16">
      <w:pPr>
        <w:pStyle w:val="ListParagraph"/>
        <w:numPr>
          <w:ilvl w:val="0"/>
          <w:numId w:val="2"/>
        </w:numPr>
        <w:rPr>
          <w:sz w:val="21"/>
          <w:szCs w:val="21"/>
        </w:rPr>
      </w:pPr>
      <w:proofErr w:type="gramStart"/>
      <w:r w:rsidRPr="005979E1">
        <w:rPr>
          <w:sz w:val="21"/>
          <w:szCs w:val="21"/>
        </w:rPr>
        <w:t xml:space="preserve">Strong </w:t>
      </w:r>
      <w:r w:rsidR="00376FD9" w:rsidRPr="005979E1">
        <w:rPr>
          <w:sz w:val="21"/>
          <w:szCs w:val="21"/>
        </w:rPr>
        <w:t>sense</w:t>
      </w:r>
      <w:proofErr w:type="gramEnd"/>
      <w:r w:rsidRPr="005979E1">
        <w:rPr>
          <w:sz w:val="21"/>
          <w:szCs w:val="21"/>
        </w:rPr>
        <w:t xml:space="preserve"> </w:t>
      </w:r>
      <w:r w:rsidR="00A33A16" w:rsidRPr="005979E1">
        <w:rPr>
          <w:sz w:val="21"/>
          <w:szCs w:val="21"/>
        </w:rPr>
        <w:t>of</w:t>
      </w:r>
      <w:r w:rsidRPr="005979E1">
        <w:rPr>
          <w:sz w:val="21"/>
          <w:szCs w:val="21"/>
        </w:rPr>
        <w:t xml:space="preserve"> ambition, self-</w:t>
      </w:r>
      <w:r w:rsidR="00376FD9" w:rsidRPr="005979E1">
        <w:rPr>
          <w:sz w:val="21"/>
          <w:szCs w:val="21"/>
        </w:rPr>
        <w:t>motivation</w:t>
      </w:r>
      <w:r w:rsidRPr="005979E1">
        <w:rPr>
          <w:sz w:val="21"/>
          <w:szCs w:val="21"/>
        </w:rPr>
        <w:t>, and self-discipline</w:t>
      </w:r>
    </w:p>
    <w:p w14:paraId="742A8654" w14:textId="27727BCE" w:rsidR="00543939" w:rsidRPr="005979E1" w:rsidRDefault="00543939" w:rsidP="00A33A1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979E1">
        <w:rPr>
          <w:sz w:val="21"/>
          <w:szCs w:val="21"/>
        </w:rPr>
        <w:t>Resourceful problem solver</w:t>
      </w:r>
    </w:p>
    <w:p w14:paraId="38411E15" w14:textId="7AEFAD0A" w:rsidR="00543939" w:rsidRPr="005979E1" w:rsidRDefault="00543939" w:rsidP="00A33A1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979E1">
        <w:rPr>
          <w:sz w:val="21"/>
          <w:szCs w:val="21"/>
        </w:rPr>
        <w:t xml:space="preserve">Open-minded with a </w:t>
      </w:r>
      <w:r w:rsidR="00376FD9" w:rsidRPr="005979E1">
        <w:rPr>
          <w:sz w:val="21"/>
          <w:szCs w:val="21"/>
        </w:rPr>
        <w:t>passion</w:t>
      </w:r>
      <w:r w:rsidRPr="005979E1">
        <w:rPr>
          <w:sz w:val="21"/>
          <w:szCs w:val="21"/>
        </w:rPr>
        <w:t xml:space="preserve"> for learning a wide range of skills that will carry through a variety of career paths</w:t>
      </w:r>
    </w:p>
    <w:p w14:paraId="3D93861F" w14:textId="7B1BDB11" w:rsidR="00543939" w:rsidRPr="005979E1" w:rsidRDefault="00543939" w:rsidP="00A33A1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979E1">
        <w:rPr>
          <w:sz w:val="21"/>
          <w:szCs w:val="21"/>
        </w:rPr>
        <w:t>Naturally outgoing and articulate individual who thrives in social settings</w:t>
      </w:r>
    </w:p>
    <w:p w14:paraId="3B028189" w14:textId="48F10113" w:rsidR="00543939" w:rsidRPr="005979E1" w:rsidRDefault="00543939" w:rsidP="00A33A1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979E1">
        <w:rPr>
          <w:sz w:val="21"/>
          <w:szCs w:val="21"/>
        </w:rPr>
        <w:t>Desire to mentor colleagues after refining your skill set</w:t>
      </w:r>
    </w:p>
    <w:p w14:paraId="38C96078" w14:textId="5AA4862D" w:rsidR="00543939" w:rsidRPr="005979E1" w:rsidRDefault="00543939" w:rsidP="00A33A1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979E1">
        <w:rPr>
          <w:sz w:val="21"/>
          <w:szCs w:val="21"/>
        </w:rPr>
        <w:t>Language skills in English and Spanish</w:t>
      </w:r>
    </w:p>
    <w:p w14:paraId="79418A0D" w14:textId="1C0B5E6C" w:rsidR="00543939" w:rsidRPr="005979E1" w:rsidRDefault="00543939" w:rsidP="00A33A1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979E1">
        <w:rPr>
          <w:sz w:val="21"/>
          <w:szCs w:val="21"/>
        </w:rPr>
        <w:t>BA/BS preferred but not required</w:t>
      </w:r>
    </w:p>
    <w:p w14:paraId="4CB83AEE" w14:textId="1843C13F" w:rsidR="00543939" w:rsidRPr="005979E1" w:rsidRDefault="00543939" w:rsidP="00A33A16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5979E1">
        <w:rPr>
          <w:sz w:val="21"/>
          <w:szCs w:val="21"/>
        </w:rPr>
        <w:t>Ability to work Mon-Fri 11 AM to 7 PM + two Saturdays per month 9 AM to 3 PM</w:t>
      </w:r>
    </w:p>
    <w:p w14:paraId="22D0F44E" w14:textId="2DAB0E69" w:rsidR="00376FD9" w:rsidRPr="005979E1" w:rsidRDefault="00A33A16">
      <w:pPr>
        <w:rPr>
          <w:i/>
          <w:iCs/>
          <w:sz w:val="21"/>
          <w:szCs w:val="21"/>
        </w:rPr>
      </w:pPr>
      <w:r w:rsidRPr="005979E1">
        <w:rPr>
          <w:i/>
          <w:iCs/>
          <w:sz w:val="21"/>
          <w:szCs w:val="21"/>
        </w:rPr>
        <w:br/>
      </w:r>
      <w:r w:rsidR="00376FD9" w:rsidRPr="005979E1">
        <w:rPr>
          <w:i/>
          <w:iCs/>
          <w:sz w:val="21"/>
          <w:szCs w:val="21"/>
        </w:rPr>
        <w:t>Salary and Benefits:</w:t>
      </w:r>
    </w:p>
    <w:p w14:paraId="6D018230" w14:textId="2C48A028" w:rsidR="00376FD9" w:rsidRPr="005979E1" w:rsidRDefault="00376FD9" w:rsidP="00A33A16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5979E1">
        <w:rPr>
          <w:sz w:val="21"/>
          <w:szCs w:val="21"/>
        </w:rPr>
        <w:t>$76,000 - $85,000 base salary</w:t>
      </w:r>
    </w:p>
    <w:p w14:paraId="7B945AF2" w14:textId="0A9A2A91" w:rsidR="00376FD9" w:rsidRPr="005979E1" w:rsidRDefault="00376FD9" w:rsidP="00A33A16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5979E1">
        <w:rPr>
          <w:sz w:val="21"/>
          <w:szCs w:val="21"/>
        </w:rPr>
        <w:t>Full medical, dental, life, and disability insurance plans</w:t>
      </w:r>
    </w:p>
    <w:p w14:paraId="0E90A759" w14:textId="790A7C19" w:rsidR="00376FD9" w:rsidRPr="005979E1" w:rsidRDefault="00376FD9" w:rsidP="00A33A16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5979E1">
        <w:rPr>
          <w:sz w:val="21"/>
          <w:szCs w:val="21"/>
        </w:rPr>
        <w:t>Paid vacation and holidays</w:t>
      </w:r>
    </w:p>
    <w:p w14:paraId="35CA72A7" w14:textId="61308454" w:rsidR="00376FD9" w:rsidRPr="005979E1" w:rsidRDefault="00376FD9" w:rsidP="00A33A16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5979E1">
        <w:rPr>
          <w:sz w:val="21"/>
          <w:szCs w:val="21"/>
        </w:rPr>
        <w:t>A competitive 401(k) retiremen</w:t>
      </w:r>
      <w:r w:rsidR="00A33A16" w:rsidRPr="005979E1">
        <w:rPr>
          <w:sz w:val="21"/>
          <w:szCs w:val="21"/>
        </w:rPr>
        <w:t>t saving program, matched by SUPER</w:t>
      </w:r>
    </w:p>
    <w:p w14:paraId="20BDB890" w14:textId="77777777" w:rsidR="00543939" w:rsidRPr="005979E1" w:rsidRDefault="00543939">
      <w:pPr>
        <w:rPr>
          <w:sz w:val="21"/>
          <w:szCs w:val="21"/>
        </w:rPr>
      </w:pPr>
    </w:p>
    <w:p w14:paraId="079B6677" w14:textId="540EE34A" w:rsidR="00A33A16" w:rsidRPr="005979E1" w:rsidRDefault="00A33A16">
      <w:pPr>
        <w:rPr>
          <w:b/>
          <w:bCs/>
          <w:sz w:val="21"/>
          <w:szCs w:val="21"/>
        </w:rPr>
      </w:pPr>
      <w:r w:rsidRPr="005979E1">
        <w:rPr>
          <w:b/>
          <w:bCs/>
          <w:sz w:val="21"/>
          <w:szCs w:val="21"/>
        </w:rPr>
        <w:t>About SUPER Home Remodeling</w:t>
      </w:r>
    </w:p>
    <w:p w14:paraId="14E4A843" w14:textId="0017CF34" w:rsidR="00A33A16" w:rsidRPr="003242E4" w:rsidRDefault="00A33A16" w:rsidP="00A33A16">
      <w:pPr>
        <w:rPr>
          <w:sz w:val="20"/>
          <w:szCs w:val="20"/>
        </w:rPr>
      </w:pPr>
      <w:r w:rsidRPr="003242E4">
        <w:rPr>
          <w:sz w:val="20"/>
          <w:szCs w:val="20"/>
        </w:rPr>
        <w:t>SUPER Home Remodeling Group is the most trusted name in replacement windows, siding, roofing, and entry doors. Trusted because we care about our products being energy-efficient and cost-effective. Trusted because we value integrity, honesty, and true craftsmanship. Trusted because we believe in total customer satisfaction without compromise. Due to these commitments…</w:t>
      </w:r>
      <w:proofErr w:type="gramStart"/>
      <w:r w:rsidRPr="003242E4">
        <w:rPr>
          <w:sz w:val="20"/>
          <w:szCs w:val="20"/>
        </w:rPr>
        <w:t>we have been trusted by 200,000 homeowners</w:t>
      </w:r>
      <w:proofErr w:type="gramEnd"/>
      <w:r w:rsidRPr="003242E4">
        <w:rPr>
          <w:sz w:val="20"/>
          <w:szCs w:val="20"/>
        </w:rPr>
        <w:t xml:space="preserve"> nationwide.</w:t>
      </w:r>
    </w:p>
    <w:p w14:paraId="71BFE2B8" w14:textId="77777777" w:rsidR="00A33A16" w:rsidRPr="003242E4" w:rsidRDefault="00A33A16" w:rsidP="00A33A16">
      <w:pPr>
        <w:rPr>
          <w:sz w:val="20"/>
          <w:szCs w:val="20"/>
        </w:rPr>
      </w:pPr>
    </w:p>
    <w:p w14:paraId="166B33BF" w14:textId="62A34C18" w:rsidR="00A33A16" w:rsidRPr="003242E4" w:rsidRDefault="00A33A16" w:rsidP="00A33A16">
      <w:pPr>
        <w:rPr>
          <w:sz w:val="20"/>
          <w:szCs w:val="20"/>
        </w:rPr>
      </w:pPr>
      <w:r w:rsidRPr="003242E4">
        <w:rPr>
          <w:sz w:val="20"/>
          <w:szCs w:val="20"/>
        </w:rPr>
        <w:t>Throughout our 50-year history, it’s never just been about windows. It’s been about delivering on our promises to our customers and to our employees. When you join the SUPER team – more than 1,300 strong and growing – you’ll experience shared dedication to a greater goal.</w:t>
      </w:r>
    </w:p>
    <w:p w14:paraId="78B84EDB" w14:textId="77777777" w:rsidR="00A33A16" w:rsidRPr="005979E1" w:rsidRDefault="00A33A16" w:rsidP="00A33A16">
      <w:pPr>
        <w:rPr>
          <w:sz w:val="21"/>
          <w:szCs w:val="21"/>
        </w:rPr>
      </w:pPr>
    </w:p>
    <w:p w14:paraId="10090BCA" w14:textId="086E45E3" w:rsidR="005960DA" w:rsidRPr="003242E4" w:rsidRDefault="00A33A16">
      <w:pPr>
        <w:rPr>
          <w:sz w:val="20"/>
          <w:szCs w:val="20"/>
        </w:rPr>
        <w:sectPr w:rsidR="005960DA" w:rsidRPr="003242E4" w:rsidSect="007D1D63">
          <w:type w:val="continuous"/>
          <w:pgSz w:w="12240" w:h="15840"/>
          <w:pgMar w:top="1022" w:right="1296" w:bottom="418" w:left="1296" w:header="720" w:footer="585" w:gutter="0"/>
          <w:cols w:num="2" w:space="720"/>
          <w:docGrid w:linePitch="360"/>
        </w:sectPr>
      </w:pPr>
      <w:r w:rsidRPr="003242E4">
        <w:rPr>
          <w:sz w:val="20"/>
          <w:szCs w:val="20"/>
        </w:rPr>
        <w:t>With locations in eight major cities and aggressive plans to expand across the country, a career at SUPER is the ‘more’ you’ve been looking f</w:t>
      </w:r>
      <w:r w:rsidR="007570E2">
        <w:rPr>
          <w:sz w:val="20"/>
          <w:szCs w:val="20"/>
        </w:rPr>
        <w:t>or.</w:t>
      </w:r>
    </w:p>
    <w:p w14:paraId="2E2D24AC" w14:textId="77777777" w:rsidR="00A33A16" w:rsidRDefault="00A33A16" w:rsidP="007570E2"/>
    <w:sectPr w:rsidR="00A33A16" w:rsidSect="005960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BBD0" w14:textId="77777777" w:rsidR="00356604" w:rsidRDefault="00356604" w:rsidP="005960DA">
      <w:r>
        <w:separator/>
      </w:r>
    </w:p>
  </w:endnote>
  <w:endnote w:type="continuationSeparator" w:id="0">
    <w:p w14:paraId="41597128" w14:textId="77777777" w:rsidR="00356604" w:rsidRDefault="00356604" w:rsidP="0059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14D2" w14:textId="77777777" w:rsidR="007570E2" w:rsidRDefault="00757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4E44" w14:textId="77777777" w:rsidR="007570E2" w:rsidRDefault="007570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09B0" w14:textId="77777777" w:rsidR="007570E2" w:rsidRDefault="00757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85DE" w14:textId="77777777" w:rsidR="00356604" w:rsidRDefault="00356604" w:rsidP="005960DA">
      <w:r>
        <w:separator/>
      </w:r>
    </w:p>
  </w:footnote>
  <w:footnote w:type="continuationSeparator" w:id="0">
    <w:p w14:paraId="20E5B6C6" w14:textId="77777777" w:rsidR="00356604" w:rsidRDefault="00356604" w:rsidP="0059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DCB" w14:textId="77777777" w:rsidR="007570E2" w:rsidRDefault="007570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05F9" w14:textId="2902207C" w:rsidR="005960DA" w:rsidRDefault="005960DA" w:rsidP="005960DA">
    <w:r w:rsidRPr="005979E1">
      <w:rPr>
        <w:b/>
        <w:bCs/>
      </w:rPr>
      <w:t>Marketing Representative</w:t>
    </w:r>
    <w:r w:rsidRPr="005979E1">
      <w:rPr>
        <w:b/>
        <w:bCs/>
      </w:rPr>
      <w:tab/>
    </w:r>
    <w:r w:rsidRPr="005979E1">
      <w:rPr>
        <w:b/>
        <w:bCs/>
      </w:rPr>
      <w:tab/>
    </w:r>
    <w:r w:rsidRPr="005979E1">
      <w:rPr>
        <w:b/>
        <w:bCs/>
      </w:rPr>
      <w:tab/>
      <w:t>SHRP-01</w:t>
    </w:r>
    <w:r w:rsidRPr="005979E1">
      <w:rPr>
        <w:b/>
        <w:bCs/>
      </w:rPr>
      <w:br/>
    </w:r>
    <w:r>
      <w:t>SUPER Home Remodeling Products – Baltimore, Maryland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0CD6" w14:textId="77777777" w:rsidR="007570E2" w:rsidRDefault="007570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2DC9"/>
    <w:multiLevelType w:val="hybridMultilevel"/>
    <w:tmpl w:val="8BB0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175DF"/>
    <w:multiLevelType w:val="hybridMultilevel"/>
    <w:tmpl w:val="8ACE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34D2B"/>
    <w:multiLevelType w:val="hybridMultilevel"/>
    <w:tmpl w:val="7812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522">
    <w:abstractNumId w:val="2"/>
  </w:num>
  <w:num w:numId="2" w16cid:durableId="1904827513">
    <w:abstractNumId w:val="1"/>
  </w:num>
  <w:num w:numId="3" w16cid:durableId="53569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E8"/>
    <w:rsid w:val="00005CB1"/>
    <w:rsid w:val="000B37E8"/>
    <w:rsid w:val="00124A16"/>
    <w:rsid w:val="001623A1"/>
    <w:rsid w:val="001807CD"/>
    <w:rsid w:val="00202050"/>
    <w:rsid w:val="002C3844"/>
    <w:rsid w:val="002C6B93"/>
    <w:rsid w:val="003242E4"/>
    <w:rsid w:val="00356604"/>
    <w:rsid w:val="00376FD9"/>
    <w:rsid w:val="003F03D4"/>
    <w:rsid w:val="004B0B58"/>
    <w:rsid w:val="00543939"/>
    <w:rsid w:val="005960DA"/>
    <w:rsid w:val="005979E1"/>
    <w:rsid w:val="00733C10"/>
    <w:rsid w:val="007570E2"/>
    <w:rsid w:val="007D1D63"/>
    <w:rsid w:val="00830F59"/>
    <w:rsid w:val="00936300"/>
    <w:rsid w:val="009A2D63"/>
    <w:rsid w:val="00A33A16"/>
    <w:rsid w:val="00AD14C7"/>
    <w:rsid w:val="00B37235"/>
    <w:rsid w:val="00B87CBD"/>
    <w:rsid w:val="00C62587"/>
    <w:rsid w:val="00C80A7D"/>
    <w:rsid w:val="00D8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AAA1"/>
  <w15:chartTrackingRefBased/>
  <w15:docId w15:val="{82F947D2-E4AA-B741-9D6B-0FF50A9F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0B58"/>
    <w:pPr>
      <w:tabs>
        <w:tab w:val="center" w:pos="4680"/>
        <w:tab w:val="right" w:pos="9360"/>
      </w:tabs>
    </w:pPr>
    <w:rPr>
      <w:rFonts w:ascii="Arial" w:eastAsia="Times New Roman" w:hAnsi="Arial" w:cs="Arial"/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4B0B58"/>
    <w:rPr>
      <w:rFonts w:ascii="Arial" w:eastAsia="Times New Roman" w:hAnsi="Arial" w:cs="Arial"/>
      <w:color w:val="595959"/>
    </w:rPr>
  </w:style>
  <w:style w:type="paragraph" w:styleId="ListParagraph">
    <w:name w:val="List Paragraph"/>
    <w:basedOn w:val="Normal"/>
    <w:uiPriority w:val="34"/>
    <w:qFormat/>
    <w:rsid w:val="005439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Rydesky</dc:creator>
  <cp:keywords/>
  <dc:description/>
  <cp:lastModifiedBy>Mary Rydesky</cp:lastModifiedBy>
  <cp:revision>19</cp:revision>
  <cp:lastPrinted>2023-11-01T06:10:00Z</cp:lastPrinted>
  <dcterms:created xsi:type="dcterms:W3CDTF">2023-08-13T20:47:00Z</dcterms:created>
  <dcterms:modified xsi:type="dcterms:W3CDTF">2023-11-01T06:11:00Z</dcterms:modified>
</cp:coreProperties>
</file>